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الدجيلي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الدجيلي
</w:t>
      </w:r>
    </w:p>
    <w:p>
      <w:pPr/>
      <w:r>
        <w:rPr/>
        <w:t xml:space="preserve">الدجيلي  عبد الكريم الدجيلي: أديب نجفي، من الشعراء. له كتب، منها (البند في الأدب العربي، تاريخه ونصوصه - ط) و (محاضرات عن الشعر العراقي الحديث - ط) و (المرشد، في الإملاء ورسم الخط العربي - ط) و (نماذج من شعره - ط) 18 صفحة في شعراء الغربي.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2026-07-27T09:40:31+03:00</dcterms:created>
  <dcterms:modified xsi:type="dcterms:W3CDTF">2026-07-27T09:40:31+03:00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