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بشارة زلزل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بشارة زلزل
</w:t>
      </w:r>
    </w:p>
    <w:p>
      <w:pPr/>
      <w:r>
        <w:rPr/>
        <w:t xml:space="preserve">بشارة زلزل  بشارة زلزل: طبيب باحث، من أهل لبنان. تعلم في الكلية الأميركية ببيروت. له ذيل على كتاب دعوة الأطباء لابن بطلان سماه (تكملة الحديث في الطب القديم والحديث - ط) و (تنوير الأذهان في علم حياة الحيوان والأنسان - ط) الجزء الأول منه، و (والنفحة العطرية - ط) رسالة. وله أبحاث في مجلتي (الطبيب) و (المقتطف) وغيرهما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52)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2026-07-27T10:30:07+03:00</dcterms:created>
  <dcterms:modified xsi:type="dcterms:W3CDTF">2026-07-27T10:30:07+03:00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