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عذاري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عذاري
</w:t>
      </w:r>
    </w:p>
    <w:p>
      <w:pPr/>
      <w:r>
        <w:rPr/>
        <w:t xml:space="preserve">ابن عذاري  محمد (او أحمد بن محمد) المراكشي، ابو عبد الله، المعروف بابن عذاري: مؤرخ. اندلسي الاصل، من أهل مراكش. لم أظفر له بترجمته. بقي من تآليفه (البيان المغرب في اختصار اخبار ملوك الاندلس والمغرب -ط) ثلاثة اجزاء، وهو من اعظم المراجع واوثقها في موضوعه. قال في مقدمته انه وصل في الثالث منه إلى اخبار سنة 667هـ ، الا ان المطبوع منه يقف عند سنة 460 وأشار في الجزء الاول منه إلى كتاب له في (تاريخ المشرق) لم يعرف مصيره.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2026-07-27T12:14:36+03:00</dcterms:created>
  <dcterms:modified xsi:type="dcterms:W3CDTF">2026-07-27T12:14:36+03:00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